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CB8" w:rsidRDefault="00F828D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59780" cy="4124325"/>
            <wp:effectExtent l="19050" t="0" r="7620" b="0"/>
            <wp:docPr id="1" name="Рисунок 1" descr="F:\100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100_00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B8" w:rsidRDefault="00A05CB8" w:rsidP="00A05CB8">
      <w:pPr>
        <w:pStyle w:val="a5"/>
        <w:jc w:val="center"/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</w:pPr>
      <w:r w:rsidRPr="00A05CB8"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  <w:t>ВЕЛОПРОБЕГ, ПОСВЯЩЕННЫЙ АКЦИИ</w:t>
      </w:r>
      <w:r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  <w:t xml:space="preserve"> </w:t>
      </w:r>
      <w:r w:rsidRPr="00A05CB8"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  <w:t>«СКАЖИ НЕТ НАРКОТИКАМ</w:t>
      </w:r>
      <w:r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  <w:t>»</w:t>
      </w:r>
    </w:p>
    <w:p w:rsidR="00A05CB8" w:rsidRPr="00A05CB8" w:rsidRDefault="00A05CB8" w:rsidP="00A05CB8">
      <w:pPr>
        <w:pStyle w:val="a5"/>
        <w:jc w:val="center"/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</w:pPr>
    </w:p>
    <w:p w:rsidR="00A05CB8" w:rsidRDefault="00F828D0">
      <w:r>
        <w:rPr>
          <w:noProof/>
          <w:lang w:eastAsia="ru-RU"/>
        </w:rPr>
        <w:drawing>
          <wp:inline distT="0" distB="0" distL="0" distR="0">
            <wp:extent cx="5859780" cy="4086860"/>
            <wp:effectExtent l="19050" t="0" r="7620" b="0"/>
            <wp:docPr id="2" name="Рисунок 2" descr="F:\100_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100_1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08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F7" w:rsidRDefault="00A05CB8" w:rsidP="00A05CB8">
      <w:pPr>
        <w:tabs>
          <w:tab w:val="left" w:pos="3974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A05CB8">
        <w:rPr>
          <w:rFonts w:ascii="Comic Sans MS" w:hAnsi="Comic Sans MS"/>
          <w:b/>
          <w:color w:val="FF0000"/>
          <w:sz w:val="28"/>
          <w:szCs w:val="28"/>
        </w:rPr>
        <w:t>ДЕНЬ ЗДОРОВЬЯ «МЫ ВЫБИРАЕМ СПОРТ»</w:t>
      </w:r>
    </w:p>
    <w:p w:rsidR="00A05CB8" w:rsidRDefault="00F828D0" w:rsidP="00A05CB8">
      <w:pPr>
        <w:tabs>
          <w:tab w:val="left" w:pos="3974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4124325"/>
            <wp:effectExtent l="19050" t="0" r="9525" b="0"/>
            <wp:docPr id="3" name="Рисунок 3" descr="F:\DSC0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DSC00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B8" w:rsidRDefault="00A05CB8" w:rsidP="00A05CB8">
      <w:pPr>
        <w:tabs>
          <w:tab w:val="left" w:pos="3974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>ШКОЛЬНЫЕ СОРЕВНОВАНИЯ ПО ГИРЕВОМУ СПОРТУ</w:t>
      </w:r>
    </w:p>
    <w:p w:rsidR="00A05CB8" w:rsidRDefault="00A05CB8" w:rsidP="00A05CB8">
      <w:pPr>
        <w:tabs>
          <w:tab w:val="left" w:pos="3974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1F7F93" w:rsidRDefault="001F7F93" w:rsidP="00A05CB8">
      <w:pPr>
        <w:tabs>
          <w:tab w:val="left" w:pos="3974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A05CB8" w:rsidRDefault="00F828D0" w:rsidP="00A05CB8">
      <w:pPr>
        <w:tabs>
          <w:tab w:val="left" w:pos="3974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4075" cy="3349625"/>
            <wp:effectExtent l="19050" t="0" r="9525" b="0"/>
            <wp:docPr id="4" name="Рисунок 4" descr="F:\DSC0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DSC00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B8" w:rsidRDefault="00A05CB8" w:rsidP="00D254D7">
      <w:pPr>
        <w:tabs>
          <w:tab w:val="left" w:pos="3974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>ОСЕННЯЯ ЯРМАРКА «ДАРЫ ОСЕНИ»</w:t>
      </w:r>
    </w:p>
    <w:p w:rsidR="007671E2" w:rsidRDefault="00F828D0" w:rsidP="007671E2">
      <w:pPr>
        <w:tabs>
          <w:tab w:val="left" w:pos="3974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4142740"/>
            <wp:effectExtent l="19050" t="0" r="9525" b="0"/>
            <wp:docPr id="5" name="Рисунок 5" descr="F:\DSC0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DSC00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1E2" w:rsidRDefault="00A05CB8" w:rsidP="00D254D7">
      <w:pPr>
        <w:tabs>
          <w:tab w:val="left" w:pos="3974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>«ВЕСЕЛЫЕ СТАРТЫ»</w:t>
      </w:r>
      <w:r w:rsidR="007671E2">
        <w:rPr>
          <w:rFonts w:ascii="Comic Sans MS" w:hAnsi="Comic Sans MS"/>
          <w:b/>
          <w:color w:val="FF0000"/>
          <w:sz w:val="28"/>
          <w:szCs w:val="28"/>
        </w:rPr>
        <w:t xml:space="preserve"> 1- 2 КЛАССЫ</w:t>
      </w:r>
    </w:p>
    <w:p w:rsidR="00D254D7" w:rsidRDefault="00D254D7" w:rsidP="00D254D7">
      <w:pPr>
        <w:tabs>
          <w:tab w:val="left" w:pos="3974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7671E2" w:rsidRPr="007671E2" w:rsidRDefault="00F828D0" w:rsidP="00D254D7">
      <w:pPr>
        <w:tabs>
          <w:tab w:val="left" w:pos="3974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859780" cy="3983990"/>
            <wp:effectExtent l="19050" t="0" r="7620" b="0"/>
            <wp:docPr id="6" name="Рисунок 6" descr="F:\100_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100_17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1E2" w:rsidRPr="007671E2" w:rsidRDefault="007671E2" w:rsidP="007671E2">
      <w:pPr>
        <w:pStyle w:val="a5"/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7671E2">
        <w:rPr>
          <w:rFonts w:ascii="Comic Sans MS" w:hAnsi="Comic Sans MS"/>
          <w:b/>
          <w:color w:val="FF0000"/>
          <w:sz w:val="28"/>
          <w:szCs w:val="28"/>
        </w:rPr>
        <w:t>«МАМА</w:t>
      </w:r>
      <w:proofErr w:type="gramStart"/>
      <w:r w:rsidRPr="007671E2">
        <w:rPr>
          <w:rFonts w:ascii="Comic Sans MS" w:hAnsi="Comic Sans MS"/>
          <w:b/>
          <w:color w:val="FF0000"/>
          <w:sz w:val="28"/>
          <w:szCs w:val="28"/>
        </w:rPr>
        <w:t>,П</w:t>
      </w:r>
      <w:proofErr w:type="gramEnd"/>
      <w:r w:rsidRPr="007671E2">
        <w:rPr>
          <w:rFonts w:ascii="Comic Sans MS" w:hAnsi="Comic Sans MS"/>
          <w:b/>
          <w:color w:val="FF0000"/>
          <w:sz w:val="28"/>
          <w:szCs w:val="28"/>
        </w:rPr>
        <w:t>АПА,Я – СПОРТИВНАЯ СЕМЬЯ»</w:t>
      </w:r>
    </w:p>
    <w:p w:rsidR="007671E2" w:rsidRDefault="007671E2" w:rsidP="007671E2">
      <w:pPr>
        <w:tabs>
          <w:tab w:val="left" w:pos="3974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7671E2" w:rsidRDefault="00F828D0" w:rsidP="007671E2">
      <w:pPr>
        <w:tabs>
          <w:tab w:val="left" w:pos="3974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4075" cy="4086860"/>
            <wp:effectExtent l="19050" t="0" r="9525" b="0"/>
            <wp:docPr id="7" name="Рисунок 7" descr="F:\DSCN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DSCN14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8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1E2" w:rsidRDefault="007671E2" w:rsidP="00F828D0">
      <w:pPr>
        <w:tabs>
          <w:tab w:val="left" w:pos="3974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 xml:space="preserve">СПОРТИВНАЯ ЭСТАФЕТА « </w:t>
      </w:r>
      <w:proofErr w:type="gramStart"/>
      <w:r>
        <w:rPr>
          <w:rFonts w:ascii="Comic Sans MS" w:hAnsi="Comic Sans MS"/>
          <w:b/>
          <w:color w:val="FF0000"/>
          <w:sz w:val="28"/>
          <w:szCs w:val="28"/>
        </w:rPr>
        <w:t>БЫСТРЫЙ</w:t>
      </w:r>
      <w:proofErr w:type="gramEnd"/>
      <w:r>
        <w:rPr>
          <w:rFonts w:ascii="Comic Sans MS" w:hAnsi="Comic Sans MS"/>
          <w:b/>
          <w:color w:val="FF0000"/>
          <w:sz w:val="28"/>
          <w:szCs w:val="28"/>
        </w:rPr>
        <w:t>, СМЕЛЫЙ, ЛОВКИЙ»</w:t>
      </w:r>
    </w:p>
    <w:p w:rsidR="007671E2" w:rsidRDefault="00F828D0" w:rsidP="007671E2">
      <w:pPr>
        <w:tabs>
          <w:tab w:val="left" w:pos="3974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4075" cy="3956050"/>
            <wp:effectExtent l="19050" t="0" r="9525" b="0"/>
            <wp:docPr id="8" name="Рисунок 8" descr="C:\Documents and Settings\Владелец\Рабочий стол\фото шкл\СПОРТ ФОТО\100b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Владелец\Рабочий стол\фото шкл\СПОРТ ФОТО\100b0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B8" w:rsidRPr="00A05CB8" w:rsidRDefault="007671E2" w:rsidP="00A27A43">
      <w:pPr>
        <w:tabs>
          <w:tab w:val="left" w:pos="3974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>«…МЫ НЕ ТОЛЬКО ВМЕСТЕ УЧИМСЯ, НО И ОТДЫХАЕМ</w:t>
      </w:r>
      <w:r w:rsidR="00A27A43">
        <w:rPr>
          <w:rFonts w:ascii="Comic Sans MS" w:hAnsi="Comic Sans MS"/>
          <w:b/>
          <w:color w:val="FF0000"/>
          <w:sz w:val="28"/>
          <w:szCs w:val="28"/>
        </w:rPr>
        <w:t>…</w:t>
      </w:r>
    </w:p>
    <w:sectPr w:rsidR="00A05CB8" w:rsidRPr="00A05CB8" w:rsidSect="00A05CB8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A05CB8"/>
    <w:rsid w:val="001F7F93"/>
    <w:rsid w:val="003E52E4"/>
    <w:rsid w:val="007671E2"/>
    <w:rsid w:val="009D327C"/>
    <w:rsid w:val="00A05CB8"/>
    <w:rsid w:val="00A27A43"/>
    <w:rsid w:val="00D254D7"/>
    <w:rsid w:val="00F25AF7"/>
    <w:rsid w:val="00F82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AF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CB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05CB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2010-02-05T15:00:00Z</cp:lastPrinted>
  <dcterms:created xsi:type="dcterms:W3CDTF">2010-02-05T14:32:00Z</dcterms:created>
  <dcterms:modified xsi:type="dcterms:W3CDTF">2010-02-08T09:31:00Z</dcterms:modified>
</cp:coreProperties>
</file>