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4F" w:rsidRPr="003E3B21" w:rsidRDefault="00E8174F" w:rsidP="00E8174F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E3B21">
        <w:rPr>
          <w:rFonts w:ascii="Times New Roman" w:hAnsi="Times New Roman" w:cs="Times New Roman"/>
          <w:color w:val="FF0000"/>
          <w:sz w:val="28"/>
          <w:szCs w:val="28"/>
        </w:rPr>
        <w:t xml:space="preserve">Пока жива библиотека - жив народ, </w:t>
      </w:r>
    </w:p>
    <w:p w:rsidR="00E8174F" w:rsidRPr="003E3B21" w:rsidRDefault="00E8174F" w:rsidP="00E8174F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E3B21">
        <w:rPr>
          <w:rFonts w:ascii="Times New Roman" w:hAnsi="Times New Roman" w:cs="Times New Roman"/>
          <w:color w:val="FF0000"/>
          <w:sz w:val="28"/>
          <w:szCs w:val="28"/>
        </w:rPr>
        <w:t xml:space="preserve">Умрет она - умрет наше прошлое и будущее. </w:t>
      </w:r>
    </w:p>
    <w:p w:rsidR="00E8174F" w:rsidRPr="003E3B21" w:rsidRDefault="00E8174F" w:rsidP="00E8174F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E3B21">
        <w:rPr>
          <w:rFonts w:ascii="Times New Roman" w:hAnsi="Times New Roman" w:cs="Times New Roman"/>
          <w:color w:val="FF0000"/>
          <w:sz w:val="28"/>
          <w:szCs w:val="28"/>
        </w:rPr>
        <w:t>Д. Лихачев</w:t>
      </w:r>
    </w:p>
    <w:p w:rsidR="00E8174F" w:rsidRPr="005D4921" w:rsidRDefault="00E8174F" w:rsidP="00E817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921">
        <w:rPr>
          <w:rFonts w:ascii="Times New Roman" w:hAnsi="Times New Roman" w:cs="Times New Roman"/>
          <w:b/>
          <w:sz w:val="28"/>
          <w:szCs w:val="28"/>
        </w:rPr>
        <w:t xml:space="preserve">Школьная библиотека - место, которое любят все школьники. Здесь можно взять любой учебник или книгу по школьной программе, можно найти классику, сказки, журналы, учебники, а также здесь можно просто пообщаться с друзьями, полистать новый журнал, а в тишине читального зала сделать домашнюю работу, написать реферат. </w:t>
      </w:r>
    </w:p>
    <w:p w:rsidR="00E8174F" w:rsidRPr="005D4921" w:rsidRDefault="00E8174F" w:rsidP="00E817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921">
        <w:rPr>
          <w:rFonts w:ascii="Times New Roman" w:hAnsi="Times New Roman" w:cs="Times New Roman"/>
          <w:b/>
          <w:sz w:val="28"/>
          <w:szCs w:val="28"/>
        </w:rPr>
        <w:t>Мы очень надеемся, что наша школьная библиотека понравится и вам.</w:t>
      </w:r>
    </w:p>
    <w:p w:rsidR="00E8174F" w:rsidRDefault="00E8174F" w:rsidP="00E817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9540" cy="4318530"/>
            <wp:effectExtent l="19050" t="0" r="0" b="0"/>
            <wp:docPr id="10" name="Рисунок 10" descr="F:\Фото в библиотеке\IMG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Фото в библиотеке\IMG_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74F" w:rsidRDefault="00E8174F" w:rsidP="00E81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Библиотека МБОУ ООШ №15 работает с момента основания школы (1968 г.)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меет абонемент, выделенную зону читального зала на шесть посадочных мест, книгохранилище.</w:t>
      </w:r>
    </w:p>
    <w:p w:rsidR="00E8174F" w:rsidRDefault="00E8174F" w:rsidP="00E81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библиотеке имеются в наличии  технические средства: автоматизированное рабочее место библиотекаря (компьютер, принтер), проектор, экран.</w:t>
      </w:r>
    </w:p>
    <w:p w:rsidR="00E8174F" w:rsidRDefault="00E8174F" w:rsidP="00E81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Библиотека принимает активное участие во всех мероприятиях, проводимых школой. Оказывает помощь в освоении школьной программы, развивает кругозор юных читателей, проводит библиотечные уроки. Обеспечивает текущий учебный процесс учебниками и учебно-методической литературой. </w:t>
      </w:r>
    </w:p>
    <w:p w:rsidR="00520333" w:rsidRDefault="00E8174F"/>
    <w:sectPr w:rsidR="00520333" w:rsidSect="00E8174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174F"/>
    <w:rsid w:val="000E31C2"/>
    <w:rsid w:val="001079BE"/>
    <w:rsid w:val="00207828"/>
    <w:rsid w:val="004B1660"/>
    <w:rsid w:val="006954C0"/>
    <w:rsid w:val="00731F7E"/>
    <w:rsid w:val="008172C1"/>
    <w:rsid w:val="00837F46"/>
    <w:rsid w:val="0099431B"/>
    <w:rsid w:val="009F0E55"/>
    <w:rsid w:val="00A04FB6"/>
    <w:rsid w:val="00A30160"/>
    <w:rsid w:val="00A35327"/>
    <w:rsid w:val="00AD13D1"/>
    <w:rsid w:val="00B72997"/>
    <w:rsid w:val="00D771E4"/>
    <w:rsid w:val="00D81E3B"/>
    <w:rsid w:val="00DB4521"/>
    <w:rsid w:val="00DF6D03"/>
    <w:rsid w:val="00E8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7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2016-08-18T04:38:00Z</dcterms:created>
  <dcterms:modified xsi:type="dcterms:W3CDTF">2016-08-18T04:39:00Z</dcterms:modified>
</cp:coreProperties>
</file>